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7961" w14:textId="78F68F20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  <w:bookmarkStart w:id="0" w:name="_Hlk40991009"/>
      <w:r>
        <w:rPr>
          <w:noProof/>
        </w:rPr>
        <w:drawing>
          <wp:inline distT="0" distB="0" distL="0" distR="0" wp14:anchorId="25DDC413" wp14:editId="7C2374DC">
            <wp:extent cx="2750820" cy="1183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8122" cy="121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F3A8" w14:textId="77777777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</w:p>
    <w:p w14:paraId="6DFDA393" w14:textId="77777777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</w:p>
    <w:p w14:paraId="6418D56A" w14:textId="77777777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</w:p>
    <w:p w14:paraId="11C5E4CB" w14:textId="5359D446" w:rsidR="000E0A93" w:rsidRDefault="000E0A93" w:rsidP="000E0A93">
      <w:pPr>
        <w:pStyle w:val="Default"/>
        <w:spacing w:before="0"/>
        <w:jc w:val="center"/>
        <w:rPr>
          <w:rFonts w:ascii="Arial" w:hAnsi="Arial"/>
        </w:rPr>
      </w:pPr>
      <w:r>
        <w:rPr>
          <w:rFonts w:ascii="Arial" w:hAnsi="Arial"/>
        </w:rPr>
        <w:t>Edgemont Community Association</w:t>
      </w:r>
    </w:p>
    <w:p w14:paraId="6FE70966" w14:textId="10F587B4" w:rsidR="000E0A93" w:rsidRPr="00087846" w:rsidRDefault="000E0A93" w:rsidP="000E0A93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2F5496" w:themeColor="accent1" w:themeShade="BF"/>
          <w:sz w:val="32"/>
          <w:szCs w:val="32"/>
        </w:rPr>
      </w:pPr>
      <w:r w:rsidRPr="00087846">
        <w:rPr>
          <w:rFonts w:ascii="Arial" w:hAnsi="Arial"/>
          <w:b/>
          <w:bCs/>
          <w:color w:val="2F5496" w:themeColor="accent1" w:themeShade="BF"/>
          <w:sz w:val="32"/>
          <w:szCs w:val="32"/>
        </w:rPr>
        <w:t>Annual General Meeting (AGM) 202</w:t>
      </w:r>
      <w:r w:rsidR="000941B4">
        <w:rPr>
          <w:rFonts w:ascii="Arial" w:hAnsi="Arial"/>
          <w:b/>
          <w:bCs/>
          <w:color w:val="2F5496" w:themeColor="accent1" w:themeShade="BF"/>
          <w:sz w:val="32"/>
          <w:szCs w:val="32"/>
        </w:rPr>
        <w:t>3</w:t>
      </w:r>
    </w:p>
    <w:p w14:paraId="0D607D1A" w14:textId="77777777" w:rsidR="000E0A93" w:rsidRDefault="000E0A93" w:rsidP="000E0A93">
      <w:pPr>
        <w:pStyle w:val="Default"/>
        <w:spacing w:before="0"/>
        <w:jc w:val="center"/>
        <w:rPr>
          <w:rFonts w:ascii="Arial" w:eastAsia="Arial" w:hAnsi="Arial" w:cs="Arial"/>
        </w:rPr>
      </w:pPr>
    </w:p>
    <w:p w14:paraId="49AC096A" w14:textId="3269B5C1" w:rsidR="000E0A93" w:rsidRDefault="000E0A93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  <w:r w:rsidRPr="00C4489D">
        <w:rPr>
          <w:rFonts w:ascii="Arial" w:hAnsi="Arial"/>
          <w:sz w:val="30"/>
          <w:szCs w:val="30"/>
        </w:rPr>
        <w:t xml:space="preserve">Date: </w:t>
      </w:r>
      <w:r w:rsidR="00E92888">
        <w:rPr>
          <w:rFonts w:ascii="Arial" w:hAnsi="Arial"/>
          <w:sz w:val="30"/>
          <w:szCs w:val="30"/>
        </w:rPr>
        <w:t>May 1</w:t>
      </w:r>
      <w:r w:rsidR="00486287">
        <w:rPr>
          <w:rFonts w:ascii="Arial" w:hAnsi="Arial"/>
          <w:sz w:val="30"/>
          <w:szCs w:val="30"/>
        </w:rPr>
        <w:t>6</w:t>
      </w:r>
      <w:r w:rsidRPr="00C4489D">
        <w:rPr>
          <w:rFonts w:ascii="Arial" w:hAnsi="Arial"/>
          <w:sz w:val="30"/>
          <w:szCs w:val="30"/>
        </w:rPr>
        <w:t>, 202</w:t>
      </w:r>
      <w:r w:rsidR="000941B4">
        <w:rPr>
          <w:rFonts w:ascii="Arial" w:hAnsi="Arial"/>
          <w:sz w:val="30"/>
          <w:szCs w:val="30"/>
        </w:rPr>
        <w:t>3</w:t>
      </w:r>
      <w:r w:rsidR="00A03FE2">
        <w:rPr>
          <w:rFonts w:ascii="Arial" w:hAnsi="Arial"/>
          <w:sz w:val="30"/>
          <w:szCs w:val="30"/>
        </w:rPr>
        <w:t xml:space="preserve"> </w:t>
      </w:r>
    </w:p>
    <w:p w14:paraId="1C77B665" w14:textId="18AF82F0" w:rsidR="00174DAE" w:rsidRPr="00C4489D" w:rsidRDefault="00174DAE" w:rsidP="000E0A93">
      <w:pPr>
        <w:pStyle w:val="Default"/>
        <w:spacing w:before="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Registration: 7:00 PM MDT</w:t>
      </w:r>
    </w:p>
    <w:p w14:paraId="67F1FF79" w14:textId="798298DD" w:rsidR="000E0A93" w:rsidRPr="00C4489D" w:rsidRDefault="00174DAE" w:rsidP="000E0A93">
      <w:pPr>
        <w:pStyle w:val="Default"/>
        <w:spacing w:before="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Meeting </w:t>
      </w:r>
      <w:r w:rsidR="000E0A93" w:rsidRPr="00C4489D">
        <w:rPr>
          <w:rFonts w:ascii="Arial" w:hAnsi="Arial"/>
          <w:sz w:val="30"/>
          <w:szCs w:val="30"/>
        </w:rPr>
        <w:t>Time: 7:</w:t>
      </w:r>
      <w:r w:rsidR="007765C6">
        <w:rPr>
          <w:rFonts w:ascii="Arial" w:hAnsi="Arial"/>
          <w:sz w:val="30"/>
          <w:szCs w:val="30"/>
        </w:rPr>
        <w:t>3</w:t>
      </w:r>
      <w:r w:rsidR="000E0A93" w:rsidRPr="00C4489D">
        <w:rPr>
          <w:rFonts w:ascii="Arial" w:hAnsi="Arial"/>
          <w:sz w:val="30"/>
          <w:szCs w:val="30"/>
        </w:rPr>
        <w:t>0 PM MDT</w:t>
      </w:r>
    </w:p>
    <w:p w14:paraId="49E2A83D" w14:textId="034DCC9C" w:rsidR="000E0A93" w:rsidRDefault="00FD13CE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Live at the ECC, </w:t>
      </w:r>
      <w:r w:rsidR="00266587">
        <w:rPr>
          <w:rFonts w:ascii="Arial" w:hAnsi="Arial"/>
          <w:sz w:val="30"/>
          <w:szCs w:val="30"/>
        </w:rPr>
        <w:t>Masking</w:t>
      </w:r>
      <w:r w:rsidR="003B2AE4">
        <w:rPr>
          <w:rFonts w:ascii="Arial" w:hAnsi="Arial"/>
          <w:sz w:val="30"/>
          <w:szCs w:val="30"/>
        </w:rPr>
        <w:t xml:space="preserve"> </w:t>
      </w:r>
      <w:r w:rsidR="00ED3591">
        <w:rPr>
          <w:rFonts w:ascii="Arial" w:hAnsi="Arial"/>
          <w:sz w:val="30"/>
          <w:szCs w:val="30"/>
        </w:rPr>
        <w:t>optional.</w:t>
      </w:r>
    </w:p>
    <w:p w14:paraId="556EF60E" w14:textId="77777777" w:rsidR="00BE7E23" w:rsidRDefault="00BE7E23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</w:p>
    <w:p w14:paraId="15AFF83F" w14:textId="1AD34A9A" w:rsidR="00F903B7" w:rsidRDefault="00F903B7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</w:p>
    <w:p w14:paraId="0BE5321F" w14:textId="77777777" w:rsidR="00F903B7" w:rsidRPr="00C37559" w:rsidRDefault="00F903B7" w:rsidP="00F903B7">
      <w:pPr>
        <w:rPr>
          <w:b/>
          <w:bCs/>
          <w:sz w:val="36"/>
          <w:szCs w:val="36"/>
        </w:rPr>
      </w:pPr>
      <w:r w:rsidRPr="00C37559">
        <w:rPr>
          <w:b/>
          <w:bCs/>
          <w:sz w:val="36"/>
          <w:szCs w:val="36"/>
        </w:rPr>
        <w:t>Agenda</w:t>
      </w:r>
    </w:p>
    <w:p w14:paraId="72C097F0" w14:textId="77777777" w:rsidR="00F903B7" w:rsidRDefault="00F903B7" w:rsidP="00F903B7">
      <w:pPr>
        <w:pStyle w:val="ListParagraph"/>
        <w:numPr>
          <w:ilvl w:val="0"/>
          <w:numId w:val="2"/>
        </w:numPr>
      </w:pPr>
      <w:r>
        <w:t>Call to order</w:t>
      </w:r>
    </w:p>
    <w:p w14:paraId="6191D9BB" w14:textId="75A985FE" w:rsidR="00F903B7" w:rsidRDefault="00F903B7" w:rsidP="00F903B7">
      <w:pPr>
        <w:pStyle w:val="ListParagraph"/>
        <w:numPr>
          <w:ilvl w:val="0"/>
          <w:numId w:val="2"/>
        </w:numPr>
      </w:pPr>
      <w:r>
        <w:t xml:space="preserve">Approve </w:t>
      </w:r>
      <w:r w:rsidR="00BF21ED">
        <w:t>agenda.</w:t>
      </w:r>
      <w:r>
        <w:t xml:space="preserve"> </w:t>
      </w:r>
    </w:p>
    <w:p w14:paraId="335ACB67" w14:textId="4CD6E310" w:rsidR="00F903B7" w:rsidRDefault="00F903B7" w:rsidP="00F903B7">
      <w:pPr>
        <w:pStyle w:val="ListParagraph"/>
        <w:numPr>
          <w:ilvl w:val="0"/>
          <w:numId w:val="2"/>
        </w:numPr>
      </w:pPr>
      <w:r>
        <w:t xml:space="preserve">Approve minutes of </w:t>
      </w:r>
      <w:r w:rsidR="00CB4F95">
        <w:t>May 1</w:t>
      </w:r>
      <w:r w:rsidR="00ED2BBC">
        <w:t>8,</w:t>
      </w:r>
      <w:r>
        <w:t xml:space="preserve"> </w:t>
      </w:r>
      <w:r w:rsidR="00BF21ED">
        <w:t>2022,</w:t>
      </w:r>
      <w:r>
        <w:t xml:space="preserve"> AGM </w:t>
      </w:r>
    </w:p>
    <w:p w14:paraId="31FCC329" w14:textId="72C65154" w:rsidR="00452184" w:rsidRDefault="00452184" w:rsidP="00F903B7">
      <w:pPr>
        <w:pStyle w:val="ListParagraph"/>
        <w:numPr>
          <w:ilvl w:val="0"/>
          <w:numId w:val="2"/>
        </w:numPr>
      </w:pPr>
      <w:r>
        <w:t xml:space="preserve">Appoint </w:t>
      </w:r>
      <w:r w:rsidR="00BF21ED">
        <w:t>scrutineer.</w:t>
      </w:r>
    </w:p>
    <w:p w14:paraId="5F6610B4" w14:textId="77777777" w:rsidR="00F903B7" w:rsidRDefault="00F903B7" w:rsidP="00F903B7">
      <w:pPr>
        <w:pStyle w:val="ListParagraph"/>
        <w:numPr>
          <w:ilvl w:val="0"/>
          <w:numId w:val="2"/>
        </w:numPr>
      </w:pPr>
      <w:r>
        <w:t>Reports</w:t>
      </w:r>
    </w:p>
    <w:p w14:paraId="041E5085" w14:textId="56B30529" w:rsidR="00474D1E" w:rsidRDefault="005A0B3A" w:rsidP="00F903B7">
      <w:pPr>
        <w:pStyle w:val="ListParagraph"/>
        <w:numPr>
          <w:ilvl w:val="1"/>
          <w:numId w:val="2"/>
        </w:numPr>
      </w:pPr>
      <w:r>
        <w:t>President</w:t>
      </w:r>
      <w:r w:rsidR="00474D1E">
        <w:t>’s Report</w:t>
      </w:r>
      <w:r w:rsidR="00446D55">
        <w:t xml:space="preserve">, </w:t>
      </w:r>
      <w:r w:rsidR="00713F69">
        <w:t>discussion,</w:t>
      </w:r>
      <w:r w:rsidR="00446D55">
        <w:t xml:space="preserve"> and acceptance</w:t>
      </w:r>
    </w:p>
    <w:p w14:paraId="5CCD89ED" w14:textId="1E4C0E47" w:rsidR="00181176" w:rsidRDefault="00F903B7" w:rsidP="00446D55">
      <w:pPr>
        <w:pStyle w:val="ListParagraph"/>
        <w:numPr>
          <w:ilvl w:val="1"/>
          <w:numId w:val="2"/>
        </w:numPr>
      </w:pPr>
      <w:r>
        <w:t>Director reports of work of ECA for this past year</w:t>
      </w:r>
      <w:r w:rsidR="00446D55">
        <w:t xml:space="preserve">, </w:t>
      </w:r>
      <w:r w:rsidR="00713F69">
        <w:t>discussion,</w:t>
      </w:r>
      <w:r w:rsidR="00446D55">
        <w:t xml:space="preserve"> and acceptance</w:t>
      </w:r>
    </w:p>
    <w:p w14:paraId="125365CD" w14:textId="35DFD4C1" w:rsidR="00F903B7" w:rsidRDefault="00F903B7" w:rsidP="00F903B7">
      <w:pPr>
        <w:pStyle w:val="ListParagraph"/>
        <w:numPr>
          <w:ilvl w:val="1"/>
          <w:numId w:val="2"/>
        </w:numPr>
      </w:pPr>
      <w:r>
        <w:t>Audited Financial Statements</w:t>
      </w:r>
      <w:r w:rsidR="009A0211">
        <w:t xml:space="preserve">, discussion, and </w:t>
      </w:r>
      <w:r w:rsidR="00BF21ED">
        <w:t>acceptance.</w:t>
      </w:r>
      <w:r>
        <w:t xml:space="preserve"> </w:t>
      </w:r>
    </w:p>
    <w:p w14:paraId="24751203" w14:textId="20DD43CC" w:rsidR="00F903B7" w:rsidRDefault="008E62D6" w:rsidP="00F903B7">
      <w:pPr>
        <w:pStyle w:val="ListParagraph"/>
        <w:numPr>
          <w:ilvl w:val="2"/>
          <w:numId w:val="2"/>
        </w:numPr>
      </w:pPr>
      <w:r>
        <w:t>a</w:t>
      </w:r>
      <w:r w:rsidR="00F903B7">
        <w:t>ppoint the auditor for 202</w:t>
      </w:r>
      <w:r w:rsidR="00ED2BBC">
        <w:t>3</w:t>
      </w:r>
      <w:r w:rsidR="00F903B7">
        <w:t xml:space="preserve"> </w:t>
      </w:r>
      <w:r w:rsidR="00BF21ED">
        <w:t>financials.</w:t>
      </w:r>
      <w:r w:rsidR="00F903B7">
        <w:t xml:space="preserve"> </w:t>
      </w:r>
    </w:p>
    <w:p w14:paraId="3A40BAD5" w14:textId="77777777" w:rsidR="00F903B7" w:rsidRDefault="00F903B7" w:rsidP="00F903B7">
      <w:pPr>
        <w:pStyle w:val="ListParagraph"/>
        <w:numPr>
          <w:ilvl w:val="0"/>
          <w:numId w:val="2"/>
        </w:numPr>
      </w:pPr>
      <w:r>
        <w:t>Election of board</w:t>
      </w:r>
    </w:p>
    <w:p w14:paraId="13EBA0A7" w14:textId="0C2FF353" w:rsidR="00F654E8" w:rsidRDefault="00F654E8" w:rsidP="00F903B7">
      <w:pPr>
        <w:pStyle w:val="ListParagraph"/>
        <w:numPr>
          <w:ilvl w:val="1"/>
          <w:numId w:val="2"/>
        </w:numPr>
      </w:pPr>
      <w:r>
        <w:t xml:space="preserve">Introduce nominations made in advance of </w:t>
      </w:r>
      <w:r w:rsidR="00BF21ED">
        <w:t>meeting.</w:t>
      </w:r>
    </w:p>
    <w:p w14:paraId="604C4AA1" w14:textId="69A91ADD" w:rsidR="00F903B7" w:rsidRDefault="00F903B7" w:rsidP="00F903B7">
      <w:pPr>
        <w:pStyle w:val="ListParagraph"/>
        <w:numPr>
          <w:ilvl w:val="1"/>
          <w:numId w:val="2"/>
        </w:numPr>
      </w:pPr>
      <w:r>
        <w:t>Call for nominations from “</w:t>
      </w:r>
      <w:r w:rsidR="00ED3591">
        <w:t>floor.”</w:t>
      </w:r>
    </w:p>
    <w:p w14:paraId="69D7E6BD" w14:textId="5C157603" w:rsidR="00F903B7" w:rsidRDefault="0045303C" w:rsidP="00F903B7">
      <w:pPr>
        <w:pStyle w:val="ListParagraph"/>
        <w:numPr>
          <w:ilvl w:val="1"/>
          <w:numId w:val="2"/>
        </w:numPr>
      </w:pPr>
      <w:r>
        <w:t>Two-minute</w:t>
      </w:r>
      <w:r w:rsidR="00F903B7">
        <w:t xml:space="preserve"> candidate speeches</w:t>
      </w:r>
    </w:p>
    <w:p w14:paraId="751AD723" w14:textId="77777777" w:rsidR="00A1347A" w:rsidRDefault="00F903B7" w:rsidP="00F903B7">
      <w:pPr>
        <w:pStyle w:val="ListParagraph"/>
        <w:numPr>
          <w:ilvl w:val="1"/>
          <w:numId w:val="2"/>
        </w:numPr>
      </w:pPr>
      <w:r>
        <w:t xml:space="preserve">Election </w:t>
      </w:r>
    </w:p>
    <w:p w14:paraId="1ABBE237" w14:textId="16E18CC6" w:rsidR="00F903B7" w:rsidRDefault="00F903B7" w:rsidP="00F903B7">
      <w:pPr>
        <w:pStyle w:val="ListParagraph"/>
        <w:numPr>
          <w:ilvl w:val="1"/>
          <w:numId w:val="2"/>
        </w:numPr>
      </w:pPr>
      <w:r>
        <w:t xml:space="preserve">MOTION to accept results of </w:t>
      </w:r>
      <w:r w:rsidR="00ED3591">
        <w:t>election.</w:t>
      </w:r>
    </w:p>
    <w:p w14:paraId="34E20DA1" w14:textId="77777777" w:rsidR="00F903B7" w:rsidRDefault="00F903B7" w:rsidP="00F903B7">
      <w:pPr>
        <w:pStyle w:val="ListParagraph"/>
        <w:numPr>
          <w:ilvl w:val="0"/>
          <w:numId w:val="2"/>
        </w:numPr>
      </w:pPr>
      <w:r>
        <w:t>Adjournment</w:t>
      </w:r>
    </w:p>
    <w:p w14:paraId="36E1B4E3" w14:textId="77777777" w:rsidR="00F903B7" w:rsidRPr="00C4489D" w:rsidRDefault="00F903B7" w:rsidP="000E0A93">
      <w:pPr>
        <w:pStyle w:val="Default"/>
        <w:spacing w:before="0"/>
        <w:jc w:val="center"/>
        <w:rPr>
          <w:rFonts w:ascii="Arial" w:hAnsi="Arial"/>
          <w:sz w:val="30"/>
          <w:szCs w:val="30"/>
        </w:rPr>
      </w:pPr>
    </w:p>
    <w:bookmarkEnd w:id="0"/>
    <w:p w14:paraId="4E01A230" w14:textId="599162BB" w:rsidR="000E0A93" w:rsidRDefault="000E0A93" w:rsidP="000E0A93">
      <w:pPr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Please go to </w:t>
      </w:r>
      <w:hyperlink r:id="rId6" w:history="1">
        <w:r w:rsidRPr="00D8794F">
          <w:rPr>
            <w:rStyle w:val="Hyperlink"/>
            <w:rFonts w:ascii="Arial" w:hAnsi="Arial"/>
            <w:shd w:val="clear" w:color="auto" w:fill="FFFFFF"/>
          </w:rPr>
          <w:t>www.edgemont.ab.ca</w:t>
        </w:r>
      </w:hyperlink>
      <w:r>
        <w:rPr>
          <w:rFonts w:ascii="Arial" w:hAnsi="Arial"/>
          <w:shd w:val="clear" w:color="auto" w:fill="FFFFFF"/>
        </w:rPr>
        <w:t xml:space="preserve"> for more information</w:t>
      </w:r>
      <w:r w:rsidR="00F903B7">
        <w:rPr>
          <w:rFonts w:ascii="Arial" w:hAnsi="Arial"/>
          <w:shd w:val="clear" w:color="auto" w:fill="FFFFFF"/>
        </w:rPr>
        <w:t xml:space="preserve">. </w:t>
      </w:r>
      <w:r w:rsidR="00644181">
        <w:rPr>
          <w:rFonts w:ascii="Arial" w:hAnsi="Arial"/>
          <w:shd w:val="clear" w:color="auto" w:fill="FFFFFF"/>
        </w:rPr>
        <w:t>The meeting is open to members, community residents of voting age may purchase a membership prior to the me</w:t>
      </w:r>
      <w:r w:rsidR="005B5B79">
        <w:rPr>
          <w:rFonts w:ascii="Arial" w:hAnsi="Arial"/>
          <w:shd w:val="clear" w:color="auto" w:fill="FFFFFF"/>
        </w:rPr>
        <w:t>eting online or at the door of the event</w:t>
      </w:r>
      <w:r w:rsidR="00F903B7">
        <w:rPr>
          <w:rFonts w:ascii="Arial" w:hAnsi="Arial"/>
          <w:shd w:val="clear" w:color="auto" w:fill="FFFFFF"/>
        </w:rPr>
        <w:t>. C</w:t>
      </w:r>
      <w:r>
        <w:rPr>
          <w:rFonts w:ascii="Arial" w:hAnsi="Arial"/>
          <w:shd w:val="clear" w:color="auto" w:fill="FFFFFF"/>
        </w:rPr>
        <w:t xml:space="preserve">ontact </w:t>
      </w:r>
      <w:hyperlink r:id="rId7" w:history="1">
        <w:r w:rsidRPr="00D8794F">
          <w:rPr>
            <w:rStyle w:val="Hyperlink"/>
            <w:rFonts w:ascii="Arial" w:hAnsi="Arial"/>
            <w:shd w:val="clear" w:color="auto" w:fill="FFFFFF"/>
          </w:rPr>
          <w:t>secretary@edgemont.ab.ca</w:t>
        </w:r>
      </w:hyperlink>
      <w:r>
        <w:rPr>
          <w:rFonts w:ascii="Arial" w:hAnsi="Arial"/>
          <w:shd w:val="clear" w:color="auto" w:fill="FFFFFF"/>
        </w:rPr>
        <w:t xml:space="preserve"> </w:t>
      </w:r>
      <w:r w:rsidR="00F903B7">
        <w:rPr>
          <w:rFonts w:ascii="Arial" w:hAnsi="Arial"/>
          <w:shd w:val="clear" w:color="auto" w:fill="FFFFFF"/>
        </w:rPr>
        <w:t xml:space="preserve">with any questions. </w:t>
      </w:r>
    </w:p>
    <w:p w14:paraId="3B0DD5DF" w14:textId="77777777" w:rsidR="00EE688A" w:rsidRDefault="00EE688A" w:rsidP="000E0A93">
      <w:pPr>
        <w:rPr>
          <w:rFonts w:ascii="Arial" w:hAnsi="Arial"/>
          <w:shd w:val="clear" w:color="auto" w:fill="FFFFFF"/>
        </w:rPr>
      </w:pPr>
    </w:p>
    <w:p w14:paraId="61DA8003" w14:textId="77777777" w:rsidR="00B27612" w:rsidRDefault="00B27612"/>
    <w:sectPr w:rsidR="00B27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1F"/>
    <w:multiLevelType w:val="hybridMultilevel"/>
    <w:tmpl w:val="BC627B94"/>
    <w:lvl w:ilvl="0" w:tplc="871002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F1F76"/>
    <w:multiLevelType w:val="hybridMultilevel"/>
    <w:tmpl w:val="7A78B4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D1FA0DD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50C89"/>
    <w:multiLevelType w:val="hybridMultilevel"/>
    <w:tmpl w:val="36F6F4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6510">
    <w:abstractNumId w:val="0"/>
  </w:num>
  <w:num w:numId="2" w16cid:durableId="1232421258">
    <w:abstractNumId w:val="1"/>
  </w:num>
  <w:num w:numId="3" w16cid:durableId="31321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93"/>
    <w:rsid w:val="000941B4"/>
    <w:rsid w:val="0009688E"/>
    <w:rsid w:val="000D61B6"/>
    <w:rsid w:val="000E0A93"/>
    <w:rsid w:val="000E5811"/>
    <w:rsid w:val="00174DAE"/>
    <w:rsid w:val="00181176"/>
    <w:rsid w:val="00266587"/>
    <w:rsid w:val="002A1444"/>
    <w:rsid w:val="002F2205"/>
    <w:rsid w:val="00366734"/>
    <w:rsid w:val="003B2AE4"/>
    <w:rsid w:val="00426EA5"/>
    <w:rsid w:val="00446D55"/>
    <w:rsid w:val="00452184"/>
    <w:rsid w:val="0045303C"/>
    <w:rsid w:val="00474D1E"/>
    <w:rsid w:val="00482987"/>
    <w:rsid w:val="00486287"/>
    <w:rsid w:val="005A0B3A"/>
    <w:rsid w:val="005B5B79"/>
    <w:rsid w:val="00603330"/>
    <w:rsid w:val="00644181"/>
    <w:rsid w:val="006C6DB9"/>
    <w:rsid w:val="006F27AB"/>
    <w:rsid w:val="00713910"/>
    <w:rsid w:val="00713F69"/>
    <w:rsid w:val="00752AFD"/>
    <w:rsid w:val="007765C6"/>
    <w:rsid w:val="008A6A9F"/>
    <w:rsid w:val="008B0432"/>
    <w:rsid w:val="008E62D6"/>
    <w:rsid w:val="00952036"/>
    <w:rsid w:val="009924EE"/>
    <w:rsid w:val="009A0211"/>
    <w:rsid w:val="009B405F"/>
    <w:rsid w:val="009E3EC5"/>
    <w:rsid w:val="00A03FE2"/>
    <w:rsid w:val="00A1347A"/>
    <w:rsid w:val="00A66657"/>
    <w:rsid w:val="00A86240"/>
    <w:rsid w:val="00B27612"/>
    <w:rsid w:val="00B34886"/>
    <w:rsid w:val="00B75F49"/>
    <w:rsid w:val="00BE7E23"/>
    <w:rsid w:val="00BF21ED"/>
    <w:rsid w:val="00BF2B47"/>
    <w:rsid w:val="00C05553"/>
    <w:rsid w:val="00C279DD"/>
    <w:rsid w:val="00C337F5"/>
    <w:rsid w:val="00CB435D"/>
    <w:rsid w:val="00CB4F95"/>
    <w:rsid w:val="00CE0A48"/>
    <w:rsid w:val="00CF5DC1"/>
    <w:rsid w:val="00D177F4"/>
    <w:rsid w:val="00D86570"/>
    <w:rsid w:val="00E32FE3"/>
    <w:rsid w:val="00E92888"/>
    <w:rsid w:val="00ED2BBC"/>
    <w:rsid w:val="00ED3591"/>
    <w:rsid w:val="00EE688A"/>
    <w:rsid w:val="00F654E8"/>
    <w:rsid w:val="00F903B7"/>
    <w:rsid w:val="00FC418C"/>
    <w:rsid w:val="00FD13C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0828"/>
  <w15:chartTrackingRefBased/>
  <w15:docId w15:val="{22F7305F-6DD2-404B-8257-82F539CE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A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CA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0E0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A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edgemont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gemont.a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wierzbicki</dc:creator>
  <cp:keywords/>
  <dc:description/>
  <cp:lastModifiedBy>rick wierzbicki</cp:lastModifiedBy>
  <cp:revision>8</cp:revision>
  <cp:lastPrinted>2022-04-20T19:16:00Z</cp:lastPrinted>
  <dcterms:created xsi:type="dcterms:W3CDTF">2023-04-24T15:16:00Z</dcterms:created>
  <dcterms:modified xsi:type="dcterms:W3CDTF">2023-05-03T23:04:00Z</dcterms:modified>
</cp:coreProperties>
</file>